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540"/>
        <w:tblW w:w="2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2199"/>
        <w:gridCol w:w="1639"/>
        <w:gridCol w:w="3685"/>
        <w:gridCol w:w="1418"/>
        <w:gridCol w:w="1842"/>
        <w:gridCol w:w="2835"/>
        <w:gridCol w:w="2033"/>
        <w:gridCol w:w="1291"/>
        <w:gridCol w:w="1769"/>
      </w:tblGrid>
      <w:tr w:rsidR="0096063D" w:rsidTr="00084312">
        <w:tc>
          <w:tcPr>
            <w:tcW w:w="2817" w:type="dxa"/>
            <w:vMerge w:val="restart"/>
            <w:shd w:val="clear" w:color="auto" w:fill="auto"/>
          </w:tcPr>
          <w:p w:rsidR="0096063D" w:rsidRDefault="0096063D" w:rsidP="0096063D">
            <w:r>
              <w:t xml:space="preserve">                    </w:t>
            </w:r>
            <w:r w:rsidRPr="000A7C56">
              <w:t>Ф.И.О.</w:t>
            </w:r>
            <w:r>
              <w:t xml:space="preserve">, </w:t>
            </w:r>
          </w:p>
          <w:p w:rsidR="0096063D" w:rsidRPr="000A7C56" w:rsidRDefault="0096063D" w:rsidP="0096063D">
            <w:r>
              <w:t>должность муниципальной службы</w:t>
            </w:r>
          </w:p>
        </w:tc>
        <w:tc>
          <w:tcPr>
            <w:tcW w:w="2199" w:type="dxa"/>
            <w:vMerge w:val="restart"/>
            <w:shd w:val="clear" w:color="auto" w:fill="auto"/>
          </w:tcPr>
          <w:p w:rsidR="0096063D" w:rsidRPr="000A7C56" w:rsidRDefault="0096063D" w:rsidP="0096063D">
            <w:r w:rsidRPr="000A7C56">
              <w:t>Декларированный</w:t>
            </w:r>
          </w:p>
          <w:p w:rsidR="0096063D" w:rsidRPr="000A7C56" w:rsidRDefault="0096063D" w:rsidP="0096063D">
            <w:r w:rsidRPr="000A7C56">
              <w:t xml:space="preserve">годовой доход за </w:t>
            </w:r>
          </w:p>
          <w:p w:rsidR="0096063D" w:rsidRPr="00B83E74" w:rsidRDefault="0096063D" w:rsidP="00E13E42">
            <w:pPr>
              <w:rPr>
                <w:sz w:val="20"/>
                <w:szCs w:val="20"/>
              </w:rPr>
            </w:pPr>
            <w:r w:rsidRPr="000A7C56">
              <w:t>201</w:t>
            </w:r>
            <w:r w:rsidR="00E13E42">
              <w:t xml:space="preserve">9 </w:t>
            </w:r>
            <w:r w:rsidRPr="000A7C56">
              <w:t>год (руб.)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96063D" w:rsidRDefault="009C1F56" w:rsidP="00960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лругого объекта недвижимого имущества, транспортного средствпа, ценных бумаг, акций и др.</w:t>
            </w:r>
          </w:p>
          <w:p w:rsidR="0096063D" w:rsidRDefault="0096063D" w:rsidP="0096063D">
            <w:pPr>
              <w:rPr>
                <w:sz w:val="20"/>
                <w:szCs w:val="20"/>
              </w:rPr>
            </w:pPr>
          </w:p>
          <w:p w:rsidR="0096063D" w:rsidRPr="00B83E74" w:rsidRDefault="0096063D" w:rsidP="0096063D">
            <w:pPr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4"/>
            <w:shd w:val="clear" w:color="auto" w:fill="auto"/>
          </w:tcPr>
          <w:p w:rsidR="0096063D" w:rsidRPr="000A7C56" w:rsidRDefault="0096063D" w:rsidP="0096063D">
            <w:r w:rsidRPr="000A7C56">
              <w:t xml:space="preserve">Перечень объектов недвижимого имущества и транспортные средства, </w:t>
            </w:r>
          </w:p>
          <w:p w:rsidR="0096063D" w:rsidRPr="00B83E74" w:rsidRDefault="0096063D" w:rsidP="0096063D">
            <w:pPr>
              <w:rPr>
                <w:sz w:val="20"/>
                <w:szCs w:val="20"/>
              </w:rPr>
            </w:pPr>
            <w:r w:rsidRPr="000A7C56">
              <w:t>принадлежащие на праве собственности</w:t>
            </w:r>
          </w:p>
        </w:tc>
        <w:tc>
          <w:tcPr>
            <w:tcW w:w="5093" w:type="dxa"/>
            <w:gridSpan w:val="3"/>
            <w:shd w:val="clear" w:color="auto" w:fill="auto"/>
          </w:tcPr>
          <w:p w:rsidR="0096063D" w:rsidRPr="000A7C56" w:rsidRDefault="0096063D" w:rsidP="0096063D">
            <w:r w:rsidRPr="000A7C56">
              <w:t>Перечень объектов недвижимого имущества, находящихся в пользовании</w:t>
            </w:r>
          </w:p>
        </w:tc>
      </w:tr>
      <w:tr w:rsidR="0096063D" w:rsidTr="00084312">
        <w:trPr>
          <w:trHeight w:val="4235"/>
        </w:trPr>
        <w:tc>
          <w:tcPr>
            <w:tcW w:w="2817" w:type="dxa"/>
            <w:vMerge/>
            <w:shd w:val="clear" w:color="auto" w:fill="auto"/>
          </w:tcPr>
          <w:p w:rsidR="0096063D" w:rsidRDefault="0096063D" w:rsidP="0096063D"/>
        </w:tc>
        <w:tc>
          <w:tcPr>
            <w:tcW w:w="2199" w:type="dxa"/>
            <w:vMerge/>
            <w:shd w:val="clear" w:color="auto" w:fill="auto"/>
          </w:tcPr>
          <w:p w:rsidR="0096063D" w:rsidRDefault="0096063D" w:rsidP="0096063D"/>
        </w:tc>
        <w:tc>
          <w:tcPr>
            <w:tcW w:w="1639" w:type="dxa"/>
            <w:vMerge/>
            <w:shd w:val="clear" w:color="auto" w:fill="auto"/>
          </w:tcPr>
          <w:p w:rsidR="0096063D" w:rsidRDefault="0096063D" w:rsidP="0096063D"/>
        </w:tc>
        <w:tc>
          <w:tcPr>
            <w:tcW w:w="3685" w:type="dxa"/>
            <w:shd w:val="clear" w:color="auto" w:fill="auto"/>
          </w:tcPr>
          <w:p w:rsidR="0096063D" w:rsidRPr="000A7C56" w:rsidRDefault="0096063D" w:rsidP="0096063D">
            <w:r w:rsidRPr="000A7C56">
              <w:t>Вид объектов недвижимого имущества</w:t>
            </w:r>
          </w:p>
        </w:tc>
        <w:tc>
          <w:tcPr>
            <w:tcW w:w="1418" w:type="dxa"/>
            <w:shd w:val="clear" w:color="auto" w:fill="auto"/>
          </w:tcPr>
          <w:p w:rsidR="0096063D" w:rsidRPr="000A7C56" w:rsidRDefault="0096063D" w:rsidP="0096063D">
            <w:r w:rsidRPr="000A7C56">
              <w:t>Площадь (кв.м.)</w:t>
            </w:r>
          </w:p>
        </w:tc>
        <w:tc>
          <w:tcPr>
            <w:tcW w:w="1842" w:type="dxa"/>
            <w:shd w:val="clear" w:color="auto" w:fill="auto"/>
          </w:tcPr>
          <w:p w:rsidR="0096063D" w:rsidRPr="000A7C56" w:rsidRDefault="0096063D" w:rsidP="0096063D">
            <w:r w:rsidRPr="000A7C56">
              <w:t>Страна расположения</w:t>
            </w:r>
          </w:p>
        </w:tc>
        <w:tc>
          <w:tcPr>
            <w:tcW w:w="2835" w:type="dxa"/>
            <w:shd w:val="clear" w:color="auto" w:fill="auto"/>
          </w:tcPr>
          <w:p w:rsidR="0096063D" w:rsidRPr="000A7C56" w:rsidRDefault="0096063D" w:rsidP="0096063D">
            <w:r w:rsidRPr="000A7C56">
              <w:t>Транспортные средства</w:t>
            </w:r>
          </w:p>
        </w:tc>
        <w:tc>
          <w:tcPr>
            <w:tcW w:w="2033" w:type="dxa"/>
            <w:shd w:val="clear" w:color="auto" w:fill="auto"/>
          </w:tcPr>
          <w:p w:rsidR="0096063D" w:rsidRPr="000A7C56" w:rsidRDefault="0096063D" w:rsidP="0096063D">
            <w:r w:rsidRPr="000A7C56">
              <w:t>Вид объектов недвижимого имущества</w:t>
            </w:r>
          </w:p>
        </w:tc>
        <w:tc>
          <w:tcPr>
            <w:tcW w:w="1291" w:type="dxa"/>
            <w:shd w:val="clear" w:color="auto" w:fill="auto"/>
          </w:tcPr>
          <w:p w:rsidR="0096063D" w:rsidRPr="000A7C56" w:rsidRDefault="0096063D" w:rsidP="0096063D">
            <w:r w:rsidRPr="000A7C56">
              <w:t>Площадь (кв.м.)</w:t>
            </w:r>
          </w:p>
        </w:tc>
        <w:tc>
          <w:tcPr>
            <w:tcW w:w="1769" w:type="dxa"/>
            <w:shd w:val="clear" w:color="auto" w:fill="auto"/>
          </w:tcPr>
          <w:p w:rsidR="0096063D" w:rsidRPr="000A7C56" w:rsidRDefault="0096063D" w:rsidP="0096063D">
            <w:r w:rsidRPr="000A7C56">
              <w:t>Страна расположения</w:t>
            </w:r>
          </w:p>
        </w:tc>
      </w:tr>
      <w:tr w:rsidR="004C7F2C" w:rsidTr="00084312">
        <w:tc>
          <w:tcPr>
            <w:tcW w:w="2817" w:type="dxa"/>
            <w:shd w:val="clear" w:color="auto" w:fill="auto"/>
          </w:tcPr>
          <w:p w:rsidR="004C7F2C" w:rsidRDefault="004C7F2C" w:rsidP="004C7F2C">
            <w:r>
              <w:t xml:space="preserve">Колесникова Наталья Николаевна - специалист </w:t>
            </w:r>
          </w:p>
          <w:p w:rsidR="004C7F2C" w:rsidRDefault="004C7F2C" w:rsidP="004C7F2C">
            <w:r>
              <w:t>1 категории</w:t>
            </w:r>
          </w:p>
        </w:tc>
        <w:tc>
          <w:tcPr>
            <w:tcW w:w="2199" w:type="dxa"/>
            <w:shd w:val="clear" w:color="auto" w:fill="auto"/>
          </w:tcPr>
          <w:p w:rsidR="004C7F2C" w:rsidRDefault="00E13E42" w:rsidP="00254B5A">
            <w:r>
              <w:t>246613</w:t>
            </w:r>
            <w:r w:rsidR="00444B04">
              <w:t>,</w:t>
            </w:r>
            <w:r w:rsidR="00254B5A">
              <w:rPr>
                <w:lang w:val="en-US"/>
              </w:rPr>
              <w:t>00</w:t>
            </w:r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r>
              <w:t>нет</w:t>
            </w:r>
          </w:p>
        </w:tc>
        <w:tc>
          <w:tcPr>
            <w:tcW w:w="3685" w:type="dxa"/>
            <w:shd w:val="clear" w:color="auto" w:fill="auto"/>
          </w:tcPr>
          <w:p w:rsidR="004C7F2C" w:rsidRDefault="004C7F2C" w:rsidP="004C7F2C">
            <w:r>
              <w:t>1. Квартира (совместная)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>
            <w:r>
              <w:t>30,7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4C7F2C" w:rsidP="004C7F2C">
            <w:r>
              <w:t>-</w:t>
            </w:r>
          </w:p>
        </w:tc>
        <w:tc>
          <w:tcPr>
            <w:tcW w:w="2033" w:type="dxa"/>
            <w:shd w:val="clear" w:color="auto" w:fill="auto"/>
          </w:tcPr>
          <w:p w:rsidR="004C7F2C" w:rsidRDefault="004C7F2C" w:rsidP="004C7F2C">
            <w:r>
              <w:t>1. Земельный участок</w:t>
            </w:r>
          </w:p>
        </w:tc>
        <w:tc>
          <w:tcPr>
            <w:tcW w:w="1291" w:type="dxa"/>
            <w:shd w:val="clear" w:color="auto" w:fill="auto"/>
          </w:tcPr>
          <w:p w:rsidR="004C7F2C" w:rsidRDefault="004C7F2C" w:rsidP="004C7F2C">
            <w:r>
              <w:t>870</w:t>
            </w:r>
          </w:p>
        </w:tc>
        <w:tc>
          <w:tcPr>
            <w:tcW w:w="1769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</w:tr>
      <w:tr w:rsidR="004C7F2C" w:rsidTr="00084312">
        <w:tc>
          <w:tcPr>
            <w:tcW w:w="2817" w:type="dxa"/>
            <w:shd w:val="clear" w:color="auto" w:fill="auto"/>
          </w:tcPr>
          <w:p w:rsidR="004C7F2C" w:rsidRDefault="004C7F2C" w:rsidP="004C7F2C"/>
        </w:tc>
        <w:tc>
          <w:tcPr>
            <w:tcW w:w="2199" w:type="dxa"/>
            <w:shd w:val="clear" w:color="auto" w:fill="auto"/>
          </w:tcPr>
          <w:p w:rsidR="004C7F2C" w:rsidRDefault="004C7F2C" w:rsidP="004C7F2C"/>
        </w:tc>
        <w:tc>
          <w:tcPr>
            <w:tcW w:w="1639" w:type="dxa"/>
            <w:shd w:val="clear" w:color="auto" w:fill="auto"/>
          </w:tcPr>
          <w:p w:rsidR="004C7F2C" w:rsidRDefault="004C7F2C" w:rsidP="004C7F2C"/>
        </w:tc>
        <w:tc>
          <w:tcPr>
            <w:tcW w:w="3685" w:type="dxa"/>
            <w:shd w:val="clear" w:color="auto" w:fill="auto"/>
          </w:tcPr>
          <w:p w:rsidR="004C7F2C" w:rsidRDefault="004C7F2C" w:rsidP="004C7F2C"/>
        </w:tc>
        <w:tc>
          <w:tcPr>
            <w:tcW w:w="1418" w:type="dxa"/>
            <w:shd w:val="clear" w:color="auto" w:fill="auto"/>
          </w:tcPr>
          <w:p w:rsidR="004C7F2C" w:rsidRDefault="004C7F2C" w:rsidP="004C7F2C"/>
        </w:tc>
        <w:tc>
          <w:tcPr>
            <w:tcW w:w="1842" w:type="dxa"/>
            <w:shd w:val="clear" w:color="auto" w:fill="auto"/>
          </w:tcPr>
          <w:p w:rsidR="004C7F2C" w:rsidRDefault="004C7F2C" w:rsidP="004C7F2C"/>
        </w:tc>
        <w:tc>
          <w:tcPr>
            <w:tcW w:w="2835" w:type="dxa"/>
            <w:shd w:val="clear" w:color="auto" w:fill="auto"/>
          </w:tcPr>
          <w:p w:rsidR="004C7F2C" w:rsidRDefault="004C7F2C" w:rsidP="004C7F2C"/>
        </w:tc>
        <w:tc>
          <w:tcPr>
            <w:tcW w:w="2033" w:type="dxa"/>
            <w:shd w:val="clear" w:color="auto" w:fill="auto"/>
          </w:tcPr>
          <w:p w:rsidR="004C7F2C" w:rsidRDefault="004C7F2C" w:rsidP="004C7F2C">
            <w:r>
              <w:t>2. Иное имущество</w:t>
            </w:r>
          </w:p>
        </w:tc>
        <w:tc>
          <w:tcPr>
            <w:tcW w:w="1291" w:type="dxa"/>
            <w:shd w:val="clear" w:color="auto" w:fill="auto"/>
          </w:tcPr>
          <w:p w:rsidR="004C7F2C" w:rsidRDefault="004C7F2C" w:rsidP="004C7F2C">
            <w:r>
              <w:t>77,3</w:t>
            </w:r>
          </w:p>
        </w:tc>
        <w:tc>
          <w:tcPr>
            <w:tcW w:w="1769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</w:tr>
      <w:tr w:rsidR="004C7F2C" w:rsidTr="00084312">
        <w:tc>
          <w:tcPr>
            <w:tcW w:w="2817" w:type="dxa"/>
            <w:shd w:val="clear" w:color="auto" w:fill="auto"/>
          </w:tcPr>
          <w:p w:rsidR="004C7F2C" w:rsidRDefault="004C7F2C" w:rsidP="004C7F2C">
            <w:r>
              <w:t>супруг</w:t>
            </w:r>
          </w:p>
        </w:tc>
        <w:tc>
          <w:tcPr>
            <w:tcW w:w="2199" w:type="dxa"/>
            <w:shd w:val="clear" w:color="auto" w:fill="auto"/>
          </w:tcPr>
          <w:p w:rsidR="004C7F2C" w:rsidRPr="00E13E42" w:rsidRDefault="00E13E42" w:rsidP="00E13E42">
            <w:r>
              <w:t>543221</w:t>
            </w:r>
            <w:r w:rsidR="00443478">
              <w:t>,</w:t>
            </w:r>
            <w:r>
              <w:t>61</w:t>
            </w:r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r>
              <w:t>нет</w:t>
            </w:r>
          </w:p>
        </w:tc>
        <w:tc>
          <w:tcPr>
            <w:tcW w:w="3685" w:type="dxa"/>
            <w:shd w:val="clear" w:color="auto" w:fill="auto"/>
          </w:tcPr>
          <w:p w:rsidR="004C7F2C" w:rsidRDefault="00643524" w:rsidP="004C7F2C">
            <w:r>
              <w:t>нет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/>
        </w:tc>
        <w:tc>
          <w:tcPr>
            <w:tcW w:w="1842" w:type="dxa"/>
            <w:shd w:val="clear" w:color="auto" w:fill="auto"/>
          </w:tcPr>
          <w:p w:rsidR="004C7F2C" w:rsidRDefault="004C7F2C" w:rsidP="004C7F2C"/>
        </w:tc>
        <w:tc>
          <w:tcPr>
            <w:tcW w:w="2835" w:type="dxa"/>
            <w:shd w:val="clear" w:color="auto" w:fill="auto"/>
          </w:tcPr>
          <w:p w:rsidR="004C7F2C" w:rsidRPr="00254B5A" w:rsidRDefault="004C7F2C" w:rsidP="00254B5A">
            <w:pPr>
              <w:rPr>
                <w:lang w:val="en-US"/>
              </w:rPr>
            </w:pPr>
            <w:r>
              <w:t xml:space="preserve">1. Автомобиль легковой </w:t>
            </w:r>
            <w:r w:rsidR="00254B5A">
              <w:t xml:space="preserve">ШКОДА </w:t>
            </w:r>
            <w:r w:rsidR="00254B5A">
              <w:rPr>
                <w:lang w:val="en-US"/>
              </w:rPr>
              <w:t>FABIA</w:t>
            </w:r>
          </w:p>
        </w:tc>
        <w:tc>
          <w:tcPr>
            <w:tcW w:w="2033" w:type="dxa"/>
            <w:shd w:val="clear" w:color="auto" w:fill="auto"/>
          </w:tcPr>
          <w:p w:rsidR="004C7F2C" w:rsidRDefault="004C7F2C" w:rsidP="004C7F2C">
            <w:r>
              <w:t>1. Квартира</w:t>
            </w:r>
          </w:p>
        </w:tc>
        <w:tc>
          <w:tcPr>
            <w:tcW w:w="1291" w:type="dxa"/>
            <w:shd w:val="clear" w:color="auto" w:fill="auto"/>
          </w:tcPr>
          <w:p w:rsidR="004C7F2C" w:rsidRDefault="004C7F2C" w:rsidP="004C7F2C">
            <w:r>
              <w:t>30,7</w:t>
            </w:r>
          </w:p>
        </w:tc>
        <w:tc>
          <w:tcPr>
            <w:tcW w:w="1769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</w:tr>
      <w:tr w:rsidR="00254B5A" w:rsidTr="00084312">
        <w:tc>
          <w:tcPr>
            <w:tcW w:w="2817" w:type="dxa"/>
            <w:shd w:val="clear" w:color="auto" w:fill="auto"/>
          </w:tcPr>
          <w:p w:rsidR="00254B5A" w:rsidRDefault="00254B5A" w:rsidP="004C7F2C"/>
        </w:tc>
        <w:tc>
          <w:tcPr>
            <w:tcW w:w="2199" w:type="dxa"/>
            <w:shd w:val="clear" w:color="auto" w:fill="auto"/>
          </w:tcPr>
          <w:p w:rsidR="00254B5A" w:rsidRDefault="00254B5A" w:rsidP="00391EB4"/>
        </w:tc>
        <w:tc>
          <w:tcPr>
            <w:tcW w:w="1639" w:type="dxa"/>
            <w:shd w:val="clear" w:color="auto" w:fill="auto"/>
          </w:tcPr>
          <w:p w:rsidR="00254B5A" w:rsidRDefault="00254B5A" w:rsidP="004C7F2C"/>
        </w:tc>
        <w:tc>
          <w:tcPr>
            <w:tcW w:w="3685" w:type="dxa"/>
            <w:shd w:val="clear" w:color="auto" w:fill="auto"/>
          </w:tcPr>
          <w:p w:rsidR="00254B5A" w:rsidRDefault="00254B5A" w:rsidP="004C7F2C"/>
        </w:tc>
        <w:tc>
          <w:tcPr>
            <w:tcW w:w="1418" w:type="dxa"/>
            <w:shd w:val="clear" w:color="auto" w:fill="auto"/>
          </w:tcPr>
          <w:p w:rsidR="00254B5A" w:rsidRDefault="00254B5A" w:rsidP="004C7F2C"/>
        </w:tc>
        <w:tc>
          <w:tcPr>
            <w:tcW w:w="1842" w:type="dxa"/>
            <w:shd w:val="clear" w:color="auto" w:fill="auto"/>
          </w:tcPr>
          <w:p w:rsidR="00254B5A" w:rsidRDefault="00254B5A" w:rsidP="004C7F2C"/>
        </w:tc>
        <w:tc>
          <w:tcPr>
            <w:tcW w:w="2835" w:type="dxa"/>
            <w:shd w:val="clear" w:color="auto" w:fill="auto"/>
          </w:tcPr>
          <w:p w:rsidR="00254B5A" w:rsidRDefault="00254B5A" w:rsidP="004C7F2C"/>
        </w:tc>
        <w:tc>
          <w:tcPr>
            <w:tcW w:w="2033" w:type="dxa"/>
            <w:shd w:val="clear" w:color="auto" w:fill="auto"/>
          </w:tcPr>
          <w:p w:rsidR="00254B5A" w:rsidRDefault="00254B5A" w:rsidP="004C7F2C">
            <w:r>
              <w:t>2. Земельный участок</w:t>
            </w:r>
          </w:p>
        </w:tc>
        <w:tc>
          <w:tcPr>
            <w:tcW w:w="1291" w:type="dxa"/>
            <w:shd w:val="clear" w:color="auto" w:fill="auto"/>
          </w:tcPr>
          <w:p w:rsidR="00254B5A" w:rsidRDefault="00254B5A" w:rsidP="004C7F2C">
            <w:r>
              <w:t>870</w:t>
            </w:r>
          </w:p>
        </w:tc>
        <w:tc>
          <w:tcPr>
            <w:tcW w:w="1769" w:type="dxa"/>
            <w:shd w:val="clear" w:color="auto" w:fill="auto"/>
          </w:tcPr>
          <w:p w:rsidR="00254B5A" w:rsidRDefault="00254B5A" w:rsidP="004C7F2C">
            <w:r>
              <w:t>Россия</w:t>
            </w:r>
          </w:p>
        </w:tc>
      </w:tr>
      <w:tr w:rsidR="004C7F2C" w:rsidTr="00084312">
        <w:tc>
          <w:tcPr>
            <w:tcW w:w="2817" w:type="dxa"/>
            <w:shd w:val="clear" w:color="auto" w:fill="auto"/>
          </w:tcPr>
          <w:p w:rsidR="004C7F2C" w:rsidRDefault="004C7F2C" w:rsidP="004C7F2C"/>
        </w:tc>
        <w:tc>
          <w:tcPr>
            <w:tcW w:w="2199" w:type="dxa"/>
            <w:shd w:val="clear" w:color="auto" w:fill="auto"/>
          </w:tcPr>
          <w:p w:rsidR="004C7F2C" w:rsidRDefault="004C7F2C" w:rsidP="004C7F2C"/>
        </w:tc>
        <w:tc>
          <w:tcPr>
            <w:tcW w:w="1639" w:type="dxa"/>
            <w:shd w:val="clear" w:color="auto" w:fill="auto"/>
          </w:tcPr>
          <w:p w:rsidR="004C7F2C" w:rsidRDefault="004C7F2C" w:rsidP="004C7F2C"/>
        </w:tc>
        <w:tc>
          <w:tcPr>
            <w:tcW w:w="3685" w:type="dxa"/>
            <w:shd w:val="clear" w:color="auto" w:fill="auto"/>
          </w:tcPr>
          <w:p w:rsidR="004C7F2C" w:rsidRDefault="004C7F2C" w:rsidP="004C7F2C"/>
        </w:tc>
        <w:tc>
          <w:tcPr>
            <w:tcW w:w="1418" w:type="dxa"/>
            <w:shd w:val="clear" w:color="auto" w:fill="auto"/>
          </w:tcPr>
          <w:p w:rsidR="004C7F2C" w:rsidRDefault="004C7F2C" w:rsidP="004C7F2C"/>
        </w:tc>
        <w:tc>
          <w:tcPr>
            <w:tcW w:w="1842" w:type="dxa"/>
            <w:shd w:val="clear" w:color="auto" w:fill="auto"/>
          </w:tcPr>
          <w:p w:rsidR="004C7F2C" w:rsidRDefault="004C7F2C" w:rsidP="004C7F2C"/>
        </w:tc>
        <w:tc>
          <w:tcPr>
            <w:tcW w:w="2835" w:type="dxa"/>
            <w:shd w:val="clear" w:color="auto" w:fill="auto"/>
          </w:tcPr>
          <w:p w:rsidR="004C7F2C" w:rsidRDefault="00444B04" w:rsidP="004C7F2C">
            <w: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:rsidR="004C7F2C" w:rsidRDefault="00254B5A" w:rsidP="004C7F2C">
            <w:r>
              <w:t>3</w:t>
            </w:r>
            <w:r w:rsidR="004C7F2C">
              <w:t>. Иное имущество</w:t>
            </w:r>
          </w:p>
        </w:tc>
        <w:tc>
          <w:tcPr>
            <w:tcW w:w="1291" w:type="dxa"/>
            <w:shd w:val="clear" w:color="auto" w:fill="auto"/>
          </w:tcPr>
          <w:p w:rsidR="004C7F2C" w:rsidRDefault="004C7F2C" w:rsidP="004C7F2C">
            <w:r>
              <w:t>77,3</w:t>
            </w:r>
          </w:p>
        </w:tc>
        <w:tc>
          <w:tcPr>
            <w:tcW w:w="1769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</w:tr>
      <w:tr w:rsidR="004C7F2C" w:rsidTr="00084312">
        <w:tc>
          <w:tcPr>
            <w:tcW w:w="2817" w:type="dxa"/>
            <w:shd w:val="clear" w:color="auto" w:fill="auto"/>
          </w:tcPr>
          <w:p w:rsidR="004C7F2C" w:rsidRDefault="004C7F2C" w:rsidP="004C7F2C">
            <w:r>
              <w:t>Сальникова Валентина Владимировна – специалист 1 категории, бухгалтер-финансист</w:t>
            </w:r>
          </w:p>
        </w:tc>
        <w:tc>
          <w:tcPr>
            <w:tcW w:w="2199" w:type="dxa"/>
            <w:shd w:val="clear" w:color="auto" w:fill="auto"/>
          </w:tcPr>
          <w:p w:rsidR="004C7F2C" w:rsidRDefault="005D7CAC" w:rsidP="005D7CAC">
            <w:r>
              <w:t>189485</w:t>
            </w:r>
            <w:r w:rsidR="006565E3">
              <w:t>,</w:t>
            </w:r>
            <w:r>
              <w:t>76</w:t>
            </w:r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r>
              <w:t>нет</w:t>
            </w:r>
          </w:p>
        </w:tc>
        <w:tc>
          <w:tcPr>
            <w:tcW w:w="3685" w:type="dxa"/>
            <w:shd w:val="clear" w:color="auto" w:fill="auto"/>
          </w:tcPr>
          <w:p w:rsidR="00084312" w:rsidRDefault="004C7F2C" w:rsidP="004C7F2C">
            <w:r>
              <w:t xml:space="preserve">1. </w:t>
            </w:r>
            <w:r w:rsidRPr="00C12B75">
              <w:t>Ж</w:t>
            </w:r>
            <w:r>
              <w:t>илой дом</w:t>
            </w:r>
            <w:r w:rsidR="00084312">
              <w:t xml:space="preserve">, </w:t>
            </w:r>
          </w:p>
          <w:p w:rsidR="004C7F2C" w:rsidRPr="00084312" w:rsidRDefault="00084312" w:rsidP="00084312">
            <w:r>
              <w:rPr>
                <w:bCs/>
                <w:color w:val="000000"/>
              </w:rPr>
              <w:t>о</w:t>
            </w:r>
            <w:r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084312" w:rsidP="004C7F2C">
            <w:r>
              <w:t>2</w:t>
            </w:r>
            <w:r w:rsidR="004C7F2C">
              <w:t>5,8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4C7F2C" w:rsidP="004C7F2C">
            <w:r>
              <w:t>-</w:t>
            </w:r>
          </w:p>
        </w:tc>
        <w:tc>
          <w:tcPr>
            <w:tcW w:w="2033" w:type="dxa"/>
            <w:shd w:val="clear" w:color="auto" w:fill="auto"/>
          </w:tcPr>
          <w:p w:rsidR="004C7F2C" w:rsidRDefault="004C7F2C" w:rsidP="004C7F2C"/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  <w:tr w:rsidR="004C7F2C" w:rsidTr="00084312">
        <w:tc>
          <w:tcPr>
            <w:tcW w:w="2817" w:type="dxa"/>
            <w:shd w:val="clear" w:color="auto" w:fill="auto"/>
          </w:tcPr>
          <w:p w:rsidR="004C7F2C" w:rsidRDefault="004C7F2C" w:rsidP="004C7F2C"/>
        </w:tc>
        <w:tc>
          <w:tcPr>
            <w:tcW w:w="2199" w:type="dxa"/>
            <w:shd w:val="clear" w:color="auto" w:fill="auto"/>
          </w:tcPr>
          <w:p w:rsidR="004C7F2C" w:rsidRDefault="004C7F2C" w:rsidP="004C7F2C"/>
        </w:tc>
        <w:tc>
          <w:tcPr>
            <w:tcW w:w="1639" w:type="dxa"/>
            <w:shd w:val="clear" w:color="auto" w:fill="auto"/>
          </w:tcPr>
          <w:p w:rsidR="004C7F2C" w:rsidRDefault="004C7F2C" w:rsidP="004C7F2C"/>
        </w:tc>
        <w:tc>
          <w:tcPr>
            <w:tcW w:w="3685" w:type="dxa"/>
            <w:shd w:val="clear" w:color="auto" w:fill="auto"/>
          </w:tcPr>
          <w:p w:rsidR="004C7F2C" w:rsidRDefault="004C7F2C" w:rsidP="00084312">
            <w:r>
              <w:t>2. земельный участок</w:t>
            </w:r>
            <w:r w:rsidR="00084312">
              <w:t>,</w:t>
            </w:r>
            <w:r w:rsidR="00084312">
              <w:rPr>
                <w:bCs/>
                <w:color w:val="000000"/>
              </w:rPr>
              <w:t xml:space="preserve"> о</w:t>
            </w:r>
            <w:r w:rsidR="00084312"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>
            <w:r>
              <w:t>1980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4C7F2C" w:rsidP="004C7F2C"/>
        </w:tc>
        <w:tc>
          <w:tcPr>
            <w:tcW w:w="2033" w:type="dxa"/>
            <w:shd w:val="clear" w:color="auto" w:fill="auto"/>
          </w:tcPr>
          <w:p w:rsidR="004C7F2C" w:rsidRDefault="004C7F2C" w:rsidP="004C7F2C"/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  <w:tr w:rsidR="004C7F2C" w:rsidTr="00084312">
        <w:tc>
          <w:tcPr>
            <w:tcW w:w="2817" w:type="dxa"/>
            <w:shd w:val="clear" w:color="auto" w:fill="auto"/>
          </w:tcPr>
          <w:p w:rsidR="004C7F2C" w:rsidRDefault="004C7F2C" w:rsidP="004C7F2C">
            <w:r>
              <w:t>супруг</w:t>
            </w:r>
          </w:p>
        </w:tc>
        <w:tc>
          <w:tcPr>
            <w:tcW w:w="2199" w:type="dxa"/>
            <w:shd w:val="clear" w:color="auto" w:fill="auto"/>
          </w:tcPr>
          <w:p w:rsidR="004C7F2C" w:rsidRDefault="00935562" w:rsidP="00935562">
            <w:r>
              <w:t>322587</w:t>
            </w:r>
            <w:r w:rsidR="00643524">
              <w:t>,</w:t>
            </w:r>
            <w:r>
              <w:t>21</w:t>
            </w:r>
            <w:bookmarkStart w:id="0" w:name="_GoBack"/>
            <w:bookmarkEnd w:id="0"/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r>
              <w:t>нет</w:t>
            </w:r>
          </w:p>
        </w:tc>
        <w:tc>
          <w:tcPr>
            <w:tcW w:w="3685" w:type="dxa"/>
            <w:shd w:val="clear" w:color="auto" w:fill="auto"/>
          </w:tcPr>
          <w:p w:rsidR="004C7F2C" w:rsidRPr="00733007" w:rsidRDefault="004C7F2C" w:rsidP="00084312">
            <w:r>
              <w:t xml:space="preserve">1. </w:t>
            </w:r>
            <w:r w:rsidRPr="00C12B75">
              <w:t xml:space="preserve"> Ж</w:t>
            </w:r>
            <w:r>
              <w:t>илой дом</w:t>
            </w:r>
            <w:r w:rsidR="00084312">
              <w:t>,</w:t>
            </w:r>
            <w:r w:rsidR="00733007">
              <w:t xml:space="preserve"> </w:t>
            </w:r>
            <w:r w:rsidR="00084312">
              <w:rPr>
                <w:bCs/>
                <w:color w:val="000000"/>
              </w:rPr>
              <w:t xml:space="preserve"> о</w:t>
            </w:r>
            <w:r w:rsidR="00084312"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>
            <w:r>
              <w:t>25,8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Pr="006565E3" w:rsidRDefault="004C7F2C" w:rsidP="004C7F2C">
            <w:r w:rsidRPr="006C7E47">
              <w:t xml:space="preserve">Автомобиль легковой </w:t>
            </w:r>
            <w:r w:rsidR="004B30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B30D7" w:rsidRPr="004B30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ФОРД </w:t>
            </w:r>
            <w:proofErr w:type="spellStart"/>
            <w:r w:rsidR="004B30D7" w:rsidRPr="004B30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Fusion</w:t>
            </w:r>
            <w:proofErr w:type="spellEnd"/>
          </w:p>
        </w:tc>
        <w:tc>
          <w:tcPr>
            <w:tcW w:w="2033" w:type="dxa"/>
            <w:shd w:val="clear" w:color="auto" w:fill="auto"/>
          </w:tcPr>
          <w:p w:rsidR="004C7F2C" w:rsidRDefault="004C7F2C" w:rsidP="004C7F2C">
            <w:r>
              <w:t>-</w:t>
            </w:r>
          </w:p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  <w:tr w:rsidR="004C7F2C" w:rsidTr="00084312">
        <w:tc>
          <w:tcPr>
            <w:tcW w:w="2817" w:type="dxa"/>
            <w:shd w:val="clear" w:color="auto" w:fill="auto"/>
          </w:tcPr>
          <w:p w:rsidR="004C7F2C" w:rsidRDefault="004C7F2C" w:rsidP="004C7F2C"/>
        </w:tc>
        <w:tc>
          <w:tcPr>
            <w:tcW w:w="2199" w:type="dxa"/>
            <w:shd w:val="clear" w:color="auto" w:fill="auto"/>
          </w:tcPr>
          <w:p w:rsidR="004C7F2C" w:rsidRDefault="004C7F2C" w:rsidP="004C7F2C"/>
        </w:tc>
        <w:tc>
          <w:tcPr>
            <w:tcW w:w="1639" w:type="dxa"/>
            <w:shd w:val="clear" w:color="auto" w:fill="auto"/>
          </w:tcPr>
          <w:p w:rsidR="004C7F2C" w:rsidRDefault="004C7F2C" w:rsidP="004C7F2C"/>
        </w:tc>
        <w:tc>
          <w:tcPr>
            <w:tcW w:w="3685" w:type="dxa"/>
            <w:shd w:val="clear" w:color="auto" w:fill="auto"/>
          </w:tcPr>
          <w:p w:rsidR="004C7F2C" w:rsidRDefault="004C7F2C" w:rsidP="00084312">
            <w:r>
              <w:t>2. земельный участок</w:t>
            </w:r>
            <w:r w:rsidR="00084312">
              <w:t>,</w:t>
            </w:r>
            <w:r w:rsidR="00733007">
              <w:t xml:space="preserve"> </w:t>
            </w:r>
            <w:r w:rsidR="00084312">
              <w:rPr>
                <w:bCs/>
                <w:color w:val="000000"/>
              </w:rPr>
              <w:t xml:space="preserve"> о</w:t>
            </w:r>
            <w:r w:rsidR="00084312"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>
            <w:r>
              <w:t>1980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4C7F2C" w:rsidP="004C7F2C"/>
        </w:tc>
        <w:tc>
          <w:tcPr>
            <w:tcW w:w="2033" w:type="dxa"/>
            <w:shd w:val="clear" w:color="auto" w:fill="auto"/>
          </w:tcPr>
          <w:p w:rsidR="004C7F2C" w:rsidRDefault="004C7F2C" w:rsidP="004C7F2C"/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  <w:tr w:rsidR="004C7F2C" w:rsidTr="00084312">
        <w:tc>
          <w:tcPr>
            <w:tcW w:w="2817" w:type="dxa"/>
            <w:shd w:val="clear" w:color="auto" w:fill="auto"/>
          </w:tcPr>
          <w:p w:rsidR="004C7F2C" w:rsidRDefault="004C7F2C" w:rsidP="004C7F2C">
            <w:r>
              <w:lastRenderedPageBreak/>
              <w:t>дочь</w:t>
            </w:r>
          </w:p>
        </w:tc>
        <w:tc>
          <w:tcPr>
            <w:tcW w:w="2199" w:type="dxa"/>
            <w:shd w:val="clear" w:color="auto" w:fill="auto"/>
          </w:tcPr>
          <w:p w:rsidR="004C7F2C" w:rsidRDefault="00643524" w:rsidP="004C7F2C">
            <w:r>
              <w:t>нет</w:t>
            </w:r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r>
              <w:t>нет</w:t>
            </w:r>
          </w:p>
        </w:tc>
        <w:tc>
          <w:tcPr>
            <w:tcW w:w="3685" w:type="dxa"/>
            <w:shd w:val="clear" w:color="auto" w:fill="auto"/>
          </w:tcPr>
          <w:p w:rsidR="004C7F2C" w:rsidRDefault="004C7F2C" w:rsidP="004C7F2C">
            <w:r>
              <w:t xml:space="preserve">1. </w:t>
            </w:r>
            <w:r w:rsidRPr="00C12B75">
              <w:t xml:space="preserve"> Ж</w:t>
            </w:r>
            <w:r>
              <w:t>илой дом</w:t>
            </w:r>
            <w:r w:rsidR="00084312">
              <w:t>,</w:t>
            </w:r>
            <w:r>
              <w:t xml:space="preserve"> </w:t>
            </w:r>
            <w:r w:rsidR="00084312">
              <w:rPr>
                <w:bCs/>
                <w:color w:val="000000"/>
              </w:rPr>
              <w:t xml:space="preserve"> о</w:t>
            </w:r>
            <w:r w:rsidR="00084312"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>
            <w:r>
              <w:t>25,8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4C7F2C" w:rsidP="004C7F2C"/>
        </w:tc>
        <w:tc>
          <w:tcPr>
            <w:tcW w:w="2033" w:type="dxa"/>
            <w:shd w:val="clear" w:color="auto" w:fill="auto"/>
          </w:tcPr>
          <w:p w:rsidR="004C7F2C" w:rsidRDefault="004C7F2C" w:rsidP="004C7F2C"/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  <w:tr w:rsidR="004C7F2C" w:rsidTr="00084312">
        <w:tc>
          <w:tcPr>
            <w:tcW w:w="2817" w:type="dxa"/>
            <w:shd w:val="clear" w:color="auto" w:fill="auto"/>
          </w:tcPr>
          <w:p w:rsidR="004C7F2C" w:rsidRDefault="004C7F2C" w:rsidP="004C7F2C"/>
        </w:tc>
        <w:tc>
          <w:tcPr>
            <w:tcW w:w="2199" w:type="dxa"/>
            <w:shd w:val="clear" w:color="auto" w:fill="auto"/>
          </w:tcPr>
          <w:p w:rsidR="004C7F2C" w:rsidRPr="00C12B75" w:rsidRDefault="004C7F2C" w:rsidP="004C7F2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4C7F2C" w:rsidRPr="00C12B75" w:rsidRDefault="004C7F2C" w:rsidP="004C7F2C">
            <w:pPr>
              <w:rPr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4C7F2C" w:rsidRDefault="004C7F2C" w:rsidP="00084312">
            <w:r>
              <w:t>2. земельный участок</w:t>
            </w:r>
            <w:r w:rsidR="00084312">
              <w:t>,</w:t>
            </w:r>
            <w:r>
              <w:t xml:space="preserve"> </w:t>
            </w:r>
            <w:r w:rsidR="00084312">
              <w:rPr>
                <w:bCs/>
                <w:color w:val="000000"/>
              </w:rPr>
              <w:t xml:space="preserve"> о</w:t>
            </w:r>
            <w:r w:rsidR="00084312"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>
            <w:r>
              <w:t>1980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643524" w:rsidP="004C7F2C">
            <w: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:rsidR="004C7F2C" w:rsidRDefault="004C7F2C" w:rsidP="004C7F2C"/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  <w:tr w:rsidR="004C7F2C" w:rsidTr="00084312">
        <w:tc>
          <w:tcPr>
            <w:tcW w:w="2817" w:type="dxa"/>
            <w:shd w:val="clear" w:color="auto" w:fill="auto"/>
          </w:tcPr>
          <w:p w:rsidR="004C7F2C" w:rsidRDefault="004C7F2C" w:rsidP="004C7F2C">
            <w:r>
              <w:t>сын</w:t>
            </w:r>
          </w:p>
        </w:tc>
        <w:tc>
          <w:tcPr>
            <w:tcW w:w="2199" w:type="dxa"/>
            <w:shd w:val="clear" w:color="auto" w:fill="auto"/>
          </w:tcPr>
          <w:p w:rsidR="004C7F2C" w:rsidRPr="00643524" w:rsidRDefault="00643524" w:rsidP="004C7F2C">
            <w:r>
              <w:t>нет</w:t>
            </w:r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pPr>
              <w:rPr>
                <w:lang w:val="en-US"/>
              </w:rPr>
            </w:pPr>
            <w:r>
              <w:t>нет</w:t>
            </w:r>
          </w:p>
        </w:tc>
        <w:tc>
          <w:tcPr>
            <w:tcW w:w="3685" w:type="dxa"/>
            <w:shd w:val="clear" w:color="auto" w:fill="auto"/>
          </w:tcPr>
          <w:p w:rsidR="004C7F2C" w:rsidRDefault="004C7F2C" w:rsidP="004C7F2C">
            <w:r>
              <w:t xml:space="preserve">1. </w:t>
            </w:r>
            <w:r w:rsidRPr="00C12B75">
              <w:t xml:space="preserve"> Ж</w:t>
            </w:r>
            <w:r>
              <w:t>илой дом</w:t>
            </w:r>
            <w:r w:rsidR="00084312">
              <w:t>,</w:t>
            </w:r>
            <w:r>
              <w:t xml:space="preserve"> </w:t>
            </w:r>
            <w:r w:rsidR="00084312">
              <w:rPr>
                <w:bCs/>
                <w:color w:val="000000"/>
              </w:rPr>
              <w:t xml:space="preserve"> о</w:t>
            </w:r>
            <w:r w:rsidR="00084312"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>
            <w:r>
              <w:t>25,8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4C7F2C" w:rsidP="004C7F2C"/>
        </w:tc>
        <w:tc>
          <w:tcPr>
            <w:tcW w:w="2033" w:type="dxa"/>
            <w:shd w:val="clear" w:color="auto" w:fill="auto"/>
          </w:tcPr>
          <w:p w:rsidR="004C7F2C" w:rsidRDefault="004C7F2C" w:rsidP="004C7F2C"/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  <w:tr w:rsidR="004C7F2C" w:rsidTr="00084312">
        <w:tc>
          <w:tcPr>
            <w:tcW w:w="2817" w:type="dxa"/>
            <w:shd w:val="clear" w:color="auto" w:fill="auto"/>
          </w:tcPr>
          <w:p w:rsidR="004C7F2C" w:rsidRDefault="004C7F2C" w:rsidP="004C7F2C"/>
        </w:tc>
        <w:tc>
          <w:tcPr>
            <w:tcW w:w="2199" w:type="dxa"/>
            <w:shd w:val="clear" w:color="auto" w:fill="auto"/>
          </w:tcPr>
          <w:p w:rsidR="004C7F2C" w:rsidRDefault="004C7F2C" w:rsidP="004C7F2C">
            <w:pPr>
              <w:rPr>
                <w:lang w:val="en-US"/>
              </w:rPr>
            </w:pPr>
          </w:p>
        </w:tc>
        <w:tc>
          <w:tcPr>
            <w:tcW w:w="1639" w:type="dxa"/>
            <w:shd w:val="clear" w:color="auto" w:fill="auto"/>
          </w:tcPr>
          <w:p w:rsidR="004C7F2C" w:rsidRDefault="004C7F2C" w:rsidP="004C7F2C">
            <w:pPr>
              <w:rPr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4C7F2C" w:rsidRDefault="004C7F2C" w:rsidP="00733007">
            <w:r>
              <w:t>2. земельный участок</w:t>
            </w:r>
            <w:r w:rsidR="00084312">
              <w:t>,</w:t>
            </w:r>
            <w:r>
              <w:t xml:space="preserve"> </w:t>
            </w:r>
            <w:r w:rsidR="00084312">
              <w:rPr>
                <w:bCs/>
                <w:color w:val="000000"/>
              </w:rPr>
              <w:t xml:space="preserve"> о</w:t>
            </w:r>
            <w:r w:rsidR="00084312" w:rsidRPr="00084312">
              <w:rPr>
                <w:bCs/>
                <w:color w:val="000000"/>
              </w:rPr>
              <w:t>бщая долевая (1/4)</w:t>
            </w:r>
          </w:p>
        </w:tc>
        <w:tc>
          <w:tcPr>
            <w:tcW w:w="1418" w:type="dxa"/>
            <w:shd w:val="clear" w:color="auto" w:fill="auto"/>
          </w:tcPr>
          <w:p w:rsidR="004C7F2C" w:rsidRDefault="004C7F2C" w:rsidP="004C7F2C">
            <w:r>
              <w:t>1980</w:t>
            </w:r>
          </w:p>
        </w:tc>
        <w:tc>
          <w:tcPr>
            <w:tcW w:w="1842" w:type="dxa"/>
            <w:shd w:val="clear" w:color="auto" w:fill="auto"/>
          </w:tcPr>
          <w:p w:rsidR="004C7F2C" w:rsidRDefault="004C7F2C" w:rsidP="004C7F2C">
            <w:r>
              <w:t>Россия</w:t>
            </w:r>
          </w:p>
        </w:tc>
        <w:tc>
          <w:tcPr>
            <w:tcW w:w="2835" w:type="dxa"/>
            <w:shd w:val="clear" w:color="auto" w:fill="auto"/>
          </w:tcPr>
          <w:p w:rsidR="004C7F2C" w:rsidRDefault="004C7F2C" w:rsidP="004C7F2C"/>
        </w:tc>
        <w:tc>
          <w:tcPr>
            <w:tcW w:w="2033" w:type="dxa"/>
            <w:shd w:val="clear" w:color="auto" w:fill="auto"/>
          </w:tcPr>
          <w:p w:rsidR="004C7F2C" w:rsidRDefault="004C7F2C" w:rsidP="004C7F2C"/>
        </w:tc>
        <w:tc>
          <w:tcPr>
            <w:tcW w:w="1291" w:type="dxa"/>
            <w:shd w:val="clear" w:color="auto" w:fill="auto"/>
          </w:tcPr>
          <w:p w:rsidR="004C7F2C" w:rsidRDefault="004C7F2C" w:rsidP="004C7F2C"/>
        </w:tc>
        <w:tc>
          <w:tcPr>
            <w:tcW w:w="1769" w:type="dxa"/>
            <w:shd w:val="clear" w:color="auto" w:fill="auto"/>
          </w:tcPr>
          <w:p w:rsidR="004C7F2C" w:rsidRDefault="004C7F2C" w:rsidP="004C7F2C"/>
        </w:tc>
      </w:tr>
    </w:tbl>
    <w:p w:rsidR="00C74DCD" w:rsidRDefault="00C74DCD" w:rsidP="00F2776A">
      <w:pPr>
        <w:tabs>
          <w:tab w:val="left" w:pos="900"/>
        </w:tabs>
      </w:pPr>
    </w:p>
    <w:p w:rsidR="003A12A7" w:rsidRDefault="003A12A7" w:rsidP="00F2776A">
      <w:pPr>
        <w:tabs>
          <w:tab w:val="left" w:pos="900"/>
        </w:tabs>
      </w:pPr>
    </w:p>
    <w:p w:rsidR="005E45A9" w:rsidRDefault="005E45A9" w:rsidP="00F2776A">
      <w:pPr>
        <w:tabs>
          <w:tab w:val="left" w:pos="900"/>
        </w:tabs>
      </w:pPr>
    </w:p>
    <w:p w:rsidR="00C12B75" w:rsidRDefault="00C12B75" w:rsidP="00F2776A">
      <w:pPr>
        <w:tabs>
          <w:tab w:val="left" w:pos="900"/>
        </w:tabs>
      </w:pPr>
    </w:p>
    <w:p w:rsidR="00F3790B" w:rsidRDefault="00F3790B" w:rsidP="00F2776A">
      <w:pPr>
        <w:tabs>
          <w:tab w:val="left" w:pos="900"/>
        </w:tabs>
      </w:pPr>
    </w:p>
    <w:sectPr w:rsidR="00F3790B" w:rsidSect="007C4CCB">
      <w:pgSz w:w="16838" w:h="11906" w:orient="landscape" w:code="9"/>
      <w:pgMar w:top="567" w:right="346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F6BD0"/>
    <w:multiLevelType w:val="hybridMultilevel"/>
    <w:tmpl w:val="018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6A"/>
    <w:rsid w:val="00000245"/>
    <w:rsid w:val="00026BB1"/>
    <w:rsid w:val="00036263"/>
    <w:rsid w:val="00037275"/>
    <w:rsid w:val="00065479"/>
    <w:rsid w:val="00067776"/>
    <w:rsid w:val="00084312"/>
    <w:rsid w:val="00087BFC"/>
    <w:rsid w:val="000937D0"/>
    <w:rsid w:val="000A7C56"/>
    <w:rsid w:val="000B0688"/>
    <w:rsid w:val="000C70CD"/>
    <w:rsid w:val="000E2FED"/>
    <w:rsid w:val="000E7E36"/>
    <w:rsid w:val="000F7DF6"/>
    <w:rsid w:val="00125DB3"/>
    <w:rsid w:val="00130EF0"/>
    <w:rsid w:val="00142DF7"/>
    <w:rsid w:val="0014759D"/>
    <w:rsid w:val="0016080E"/>
    <w:rsid w:val="001A2F48"/>
    <w:rsid w:val="001C65D2"/>
    <w:rsid w:val="001D3682"/>
    <w:rsid w:val="001D6A81"/>
    <w:rsid w:val="001D7BDB"/>
    <w:rsid w:val="001F170E"/>
    <w:rsid w:val="001F3F49"/>
    <w:rsid w:val="00201D0C"/>
    <w:rsid w:val="00231B4C"/>
    <w:rsid w:val="002370AE"/>
    <w:rsid w:val="00254117"/>
    <w:rsid w:val="00254B5A"/>
    <w:rsid w:val="00264238"/>
    <w:rsid w:val="00272B31"/>
    <w:rsid w:val="00281E69"/>
    <w:rsid w:val="00290CF4"/>
    <w:rsid w:val="002A2902"/>
    <w:rsid w:val="002D1E26"/>
    <w:rsid w:val="002D40CA"/>
    <w:rsid w:val="002E081F"/>
    <w:rsid w:val="002E3528"/>
    <w:rsid w:val="002F041F"/>
    <w:rsid w:val="00302599"/>
    <w:rsid w:val="00303929"/>
    <w:rsid w:val="00314296"/>
    <w:rsid w:val="003275F6"/>
    <w:rsid w:val="00335EE9"/>
    <w:rsid w:val="00351264"/>
    <w:rsid w:val="00366E95"/>
    <w:rsid w:val="003743D2"/>
    <w:rsid w:val="00391EB4"/>
    <w:rsid w:val="003A12A7"/>
    <w:rsid w:val="003B2876"/>
    <w:rsid w:val="003D4FA6"/>
    <w:rsid w:val="0041712C"/>
    <w:rsid w:val="00443478"/>
    <w:rsid w:val="00444B04"/>
    <w:rsid w:val="004450DA"/>
    <w:rsid w:val="00445225"/>
    <w:rsid w:val="00454545"/>
    <w:rsid w:val="0046312D"/>
    <w:rsid w:val="00480A58"/>
    <w:rsid w:val="004839AA"/>
    <w:rsid w:val="004A00DD"/>
    <w:rsid w:val="004B30D7"/>
    <w:rsid w:val="004B34D7"/>
    <w:rsid w:val="004C7F2C"/>
    <w:rsid w:val="004E37CD"/>
    <w:rsid w:val="004E5298"/>
    <w:rsid w:val="005108A7"/>
    <w:rsid w:val="00530C99"/>
    <w:rsid w:val="005326FD"/>
    <w:rsid w:val="00550C5E"/>
    <w:rsid w:val="00577974"/>
    <w:rsid w:val="005D7001"/>
    <w:rsid w:val="005D7CAC"/>
    <w:rsid w:val="005E45A9"/>
    <w:rsid w:val="00600005"/>
    <w:rsid w:val="00615DA5"/>
    <w:rsid w:val="00626565"/>
    <w:rsid w:val="00643524"/>
    <w:rsid w:val="006565E3"/>
    <w:rsid w:val="00663BA5"/>
    <w:rsid w:val="006A56E1"/>
    <w:rsid w:val="006C7E47"/>
    <w:rsid w:val="006D5065"/>
    <w:rsid w:val="006E112F"/>
    <w:rsid w:val="006E571B"/>
    <w:rsid w:val="006F6832"/>
    <w:rsid w:val="00703EE7"/>
    <w:rsid w:val="00707832"/>
    <w:rsid w:val="0072409E"/>
    <w:rsid w:val="00733007"/>
    <w:rsid w:val="00733F87"/>
    <w:rsid w:val="00736944"/>
    <w:rsid w:val="00754D50"/>
    <w:rsid w:val="007661C8"/>
    <w:rsid w:val="00781DB1"/>
    <w:rsid w:val="00790213"/>
    <w:rsid w:val="007A30A4"/>
    <w:rsid w:val="007B3DA0"/>
    <w:rsid w:val="007C4CCB"/>
    <w:rsid w:val="007D1FE5"/>
    <w:rsid w:val="007F10F9"/>
    <w:rsid w:val="00800BCC"/>
    <w:rsid w:val="008114C6"/>
    <w:rsid w:val="008130C8"/>
    <w:rsid w:val="008310C2"/>
    <w:rsid w:val="00871A6F"/>
    <w:rsid w:val="008734FF"/>
    <w:rsid w:val="008816BA"/>
    <w:rsid w:val="0088656D"/>
    <w:rsid w:val="0089383A"/>
    <w:rsid w:val="008A66CA"/>
    <w:rsid w:val="008C6AD7"/>
    <w:rsid w:val="008D5520"/>
    <w:rsid w:val="008E31D5"/>
    <w:rsid w:val="00901BA9"/>
    <w:rsid w:val="00903D13"/>
    <w:rsid w:val="0091340D"/>
    <w:rsid w:val="00920988"/>
    <w:rsid w:val="00935562"/>
    <w:rsid w:val="0096063D"/>
    <w:rsid w:val="00970B77"/>
    <w:rsid w:val="00972E4D"/>
    <w:rsid w:val="00976F9E"/>
    <w:rsid w:val="0099330E"/>
    <w:rsid w:val="009C1F56"/>
    <w:rsid w:val="009E21A9"/>
    <w:rsid w:val="00A02DA0"/>
    <w:rsid w:val="00A17A9D"/>
    <w:rsid w:val="00AA2837"/>
    <w:rsid w:val="00AB24DA"/>
    <w:rsid w:val="00AB51BD"/>
    <w:rsid w:val="00AC0705"/>
    <w:rsid w:val="00AD61EC"/>
    <w:rsid w:val="00AD6700"/>
    <w:rsid w:val="00AF733E"/>
    <w:rsid w:val="00B03C06"/>
    <w:rsid w:val="00B075D1"/>
    <w:rsid w:val="00B07D2B"/>
    <w:rsid w:val="00B173B2"/>
    <w:rsid w:val="00B17DD9"/>
    <w:rsid w:val="00B26F1B"/>
    <w:rsid w:val="00B75A42"/>
    <w:rsid w:val="00B83E74"/>
    <w:rsid w:val="00B90116"/>
    <w:rsid w:val="00B9569F"/>
    <w:rsid w:val="00BA57A6"/>
    <w:rsid w:val="00BF5868"/>
    <w:rsid w:val="00C0208D"/>
    <w:rsid w:val="00C04E94"/>
    <w:rsid w:val="00C12B75"/>
    <w:rsid w:val="00C42C67"/>
    <w:rsid w:val="00C43712"/>
    <w:rsid w:val="00C74DCD"/>
    <w:rsid w:val="00C763A9"/>
    <w:rsid w:val="00C844B2"/>
    <w:rsid w:val="00C844F3"/>
    <w:rsid w:val="00C9220D"/>
    <w:rsid w:val="00CA5734"/>
    <w:rsid w:val="00CB322D"/>
    <w:rsid w:val="00CB46ED"/>
    <w:rsid w:val="00CB724B"/>
    <w:rsid w:val="00CE093D"/>
    <w:rsid w:val="00CE48D9"/>
    <w:rsid w:val="00D35B39"/>
    <w:rsid w:val="00D5603B"/>
    <w:rsid w:val="00D61CED"/>
    <w:rsid w:val="00DB525F"/>
    <w:rsid w:val="00DB65AE"/>
    <w:rsid w:val="00DD10EE"/>
    <w:rsid w:val="00DE19BB"/>
    <w:rsid w:val="00DE485E"/>
    <w:rsid w:val="00DE5654"/>
    <w:rsid w:val="00DF1823"/>
    <w:rsid w:val="00E029E7"/>
    <w:rsid w:val="00E1369D"/>
    <w:rsid w:val="00E13E42"/>
    <w:rsid w:val="00E140E8"/>
    <w:rsid w:val="00E1469D"/>
    <w:rsid w:val="00E16443"/>
    <w:rsid w:val="00E23836"/>
    <w:rsid w:val="00E60756"/>
    <w:rsid w:val="00E64F91"/>
    <w:rsid w:val="00E84B9A"/>
    <w:rsid w:val="00EA7CAE"/>
    <w:rsid w:val="00EB413C"/>
    <w:rsid w:val="00EC25EA"/>
    <w:rsid w:val="00EF14F8"/>
    <w:rsid w:val="00F2776A"/>
    <w:rsid w:val="00F33F52"/>
    <w:rsid w:val="00F35171"/>
    <w:rsid w:val="00F3790B"/>
    <w:rsid w:val="00F40271"/>
    <w:rsid w:val="00F5217A"/>
    <w:rsid w:val="00F75407"/>
    <w:rsid w:val="00F7724C"/>
    <w:rsid w:val="00FA55E2"/>
    <w:rsid w:val="00FD26F2"/>
    <w:rsid w:val="00FF1DF0"/>
    <w:rsid w:val="00FF2557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0F817"/>
  <w15:chartTrackingRefBased/>
  <w15:docId w15:val="{72B097A6-043D-464D-8715-78F86809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1C65D2"/>
    <w:rPr>
      <w:rFonts w:ascii="Garamond" w:hAnsi="Garamond"/>
      <w:b/>
      <w:bCs/>
      <w:i/>
      <w:iCs/>
      <w:sz w:val="72"/>
      <w:szCs w:val="72"/>
    </w:rPr>
  </w:style>
  <w:style w:type="table" w:styleId="a3">
    <w:name w:val="Table Grid"/>
    <w:basedOn w:val="a1"/>
    <w:rsid w:val="00F2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65E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Дума Администрации района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Мякишева М.Г.</dc:creator>
  <cp:keywords/>
  <dc:description/>
  <cp:lastModifiedBy>User</cp:lastModifiedBy>
  <cp:revision>13</cp:revision>
  <cp:lastPrinted>2012-05-03T12:24:00Z</cp:lastPrinted>
  <dcterms:created xsi:type="dcterms:W3CDTF">2019-03-29T06:22:00Z</dcterms:created>
  <dcterms:modified xsi:type="dcterms:W3CDTF">2020-05-07T14:12:00Z</dcterms:modified>
</cp:coreProperties>
</file>